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FB61361" w14:textId="1194DCC4" w:rsidR="00CF124C" w:rsidRDefault="006762F3">
      <w:r>
        <w:rPr>
          <w:noProof/>
        </w:rPr>
        <w:drawing>
          <wp:anchor distT="0" distB="0" distL="114300" distR="114300" simplePos="0" relativeHeight="251662336" behindDoc="0" locked="0" layoutInCell="1" allowOverlap="1" wp14:anchorId="747E1285" wp14:editId="1111BC33">
            <wp:simplePos x="0" y="0"/>
            <wp:positionH relativeFrom="column">
              <wp:posOffset>2708211</wp:posOffset>
            </wp:positionH>
            <wp:positionV relativeFrom="paragraph">
              <wp:posOffset>207983</wp:posOffset>
            </wp:positionV>
            <wp:extent cx="6076709" cy="6267661"/>
            <wp:effectExtent l="0" t="0" r="0" b="0"/>
            <wp:wrapNone/>
            <wp:docPr id="4" name="Picture 4" descr="Illustration of Jersey cow he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HOM18_Dairy_Cow.tif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076709" cy="62676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6259EBF0" wp14:editId="243A70A2">
            <wp:simplePos x="0" y="0"/>
            <wp:positionH relativeFrom="column">
              <wp:posOffset>48895</wp:posOffset>
            </wp:positionH>
            <wp:positionV relativeFrom="paragraph">
              <wp:posOffset>1978202</wp:posOffset>
            </wp:positionV>
            <wp:extent cx="2660746" cy="1513085"/>
            <wp:effectExtent l="0" t="0" r="0" b="0"/>
            <wp:wrapNone/>
            <wp:docPr id="7" name="Picture 7" descr="Illustration of bowl of yogurt with berries and spoon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HOM18_Dairy_Yogurt.tif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60746" cy="1513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1ADE8DAB" wp14:editId="144913AC">
            <wp:simplePos x="0" y="0"/>
            <wp:positionH relativeFrom="column">
              <wp:posOffset>45720</wp:posOffset>
            </wp:positionH>
            <wp:positionV relativeFrom="paragraph">
              <wp:posOffset>3772690</wp:posOffset>
            </wp:positionV>
            <wp:extent cx="2581155" cy="1839751"/>
            <wp:effectExtent l="0" t="0" r="0" b="1905"/>
            <wp:wrapNone/>
            <wp:docPr id="5" name="Picture 5" descr="Illustration of one block and one wheel of cheese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HOM18_Dairy_Cheese_simplified.tif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81155" cy="18397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1050764A" wp14:editId="25784AEE">
            <wp:simplePos x="0" y="0"/>
            <wp:positionH relativeFrom="column">
              <wp:posOffset>2705221</wp:posOffset>
            </wp:positionH>
            <wp:positionV relativeFrom="paragraph">
              <wp:posOffset>4803828</wp:posOffset>
            </wp:positionV>
            <wp:extent cx="1319514" cy="1796570"/>
            <wp:effectExtent l="0" t="0" r="0" b="0"/>
            <wp:wrapNone/>
            <wp:docPr id="6" name="Picture 6" descr="Illustration of glass of mil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HOM18_Dairy_Milk.tif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319514" cy="1796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62F3">
        <w:drawing>
          <wp:anchor distT="0" distB="0" distL="114300" distR="114300" simplePos="0" relativeHeight="251661312" behindDoc="0" locked="0" layoutInCell="1" allowOverlap="1" wp14:anchorId="5E133ACC" wp14:editId="42BBA924">
            <wp:simplePos x="0" y="0"/>
            <wp:positionH relativeFrom="column">
              <wp:posOffset>6573833</wp:posOffset>
            </wp:positionH>
            <wp:positionV relativeFrom="paragraph">
              <wp:posOffset>-337820</wp:posOffset>
            </wp:positionV>
            <wp:extent cx="1714500" cy="825500"/>
            <wp:effectExtent l="0" t="0" r="0" b="0"/>
            <wp:wrapNone/>
            <wp:docPr id="1" name="Picture 1" descr="Montana Harvest of the Month logo - Outline of state of Montana with Montana Harvest of the Mon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82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4FBB">
        <w:softHyphen/>
      </w:r>
      <w:r w:rsidR="005A4FBB">
        <w:softHyphen/>
      </w:r>
      <w:bookmarkStart w:id="0" w:name="_GoBack"/>
      <w:bookmarkEnd w:id="0"/>
    </w:p>
    <w:sectPr w:rsidR="00CF124C" w:rsidSect="00E957EC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Yu Gothic Light">
    <w:panose1 w:val="020B0300000000000000"/>
    <w:charset w:val="80"/>
    <w:family w:val="swiss"/>
    <w:notTrueType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panose1 w:val="02020400000000000000"/>
    <w:charset w:val="80"/>
    <w:family w:val="roman"/>
    <w:notTrueType/>
    <w:pitch w:val="variable"/>
    <w:sig w:usb0="800002E7" w:usb1="2AC7FCFF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57EC"/>
    <w:rsid w:val="005A4FBB"/>
    <w:rsid w:val="005F5B5D"/>
    <w:rsid w:val="006762F3"/>
    <w:rsid w:val="006C4725"/>
    <w:rsid w:val="00780262"/>
    <w:rsid w:val="008411B6"/>
    <w:rsid w:val="008C4B3C"/>
    <w:rsid w:val="00996955"/>
    <w:rsid w:val="00B06F29"/>
    <w:rsid w:val="00E957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B91AD50"/>
  <w15:docId w15:val="{3626D12F-6217-E042-9906-35A0E1B646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762F3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762F3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t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"/><Relationship Id="rId5" Type="http://schemas.openxmlformats.org/officeDocument/2006/relationships/image" Target="media/image2.tif"/><Relationship Id="rId10" Type="http://schemas.openxmlformats.org/officeDocument/2006/relationships/theme" Target="theme/theme1.xml"/><Relationship Id="rId4" Type="http://schemas.openxmlformats.org/officeDocument/2006/relationships/image" Target="media/image1.ti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Fernando, Imashi</dc:creator>
  <cp:keywords/>
  <dc:description/>
  <cp:lastModifiedBy>Roth, Aubree</cp:lastModifiedBy>
  <cp:revision>3</cp:revision>
  <dcterms:created xsi:type="dcterms:W3CDTF">2019-04-09T22:36:00Z</dcterms:created>
  <dcterms:modified xsi:type="dcterms:W3CDTF">2019-04-09T22:47:00Z</dcterms:modified>
</cp:coreProperties>
</file>